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3530" w14:textId="77777777" w:rsidR="000902C6" w:rsidRPr="00340F51" w:rsidRDefault="000902C6" w:rsidP="000902C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40F51">
        <w:rPr>
          <w:rFonts w:ascii="Times New Roman" w:hAnsi="Times New Roman" w:cs="Times New Roman"/>
          <w:bCs/>
          <w:sz w:val="24"/>
          <w:szCs w:val="24"/>
        </w:rPr>
        <w:t>MODELLO C)</w:t>
      </w:r>
    </w:p>
    <w:p w14:paraId="2D6B1D73" w14:textId="77777777" w:rsidR="000902C6" w:rsidRPr="00340F51" w:rsidRDefault="000902C6" w:rsidP="00090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F51">
        <w:rPr>
          <w:rFonts w:ascii="Times New Roman" w:hAnsi="Times New Roman" w:cs="Times New Roman"/>
          <w:b/>
          <w:sz w:val="32"/>
          <w:szCs w:val="32"/>
        </w:rPr>
        <w:t>Modello Rinuncia al progetto di “Compostaggio domestico”</w:t>
      </w:r>
    </w:p>
    <w:p w14:paraId="0155824C" w14:textId="77777777" w:rsidR="000902C6" w:rsidRPr="003A463C" w:rsidRDefault="000902C6" w:rsidP="000902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 xml:space="preserve">Al Sindaco del Comune di </w:t>
      </w:r>
    </w:p>
    <w:p w14:paraId="48746175" w14:textId="77777777" w:rsidR="000902C6" w:rsidRDefault="000902C6" w:rsidP="000902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33CB9E69" w14:textId="77777777" w:rsidR="000902C6" w:rsidRPr="000B382F" w:rsidRDefault="000902C6" w:rsidP="000902C6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2588E1C3" w14:textId="77777777" w:rsidR="000902C6" w:rsidRPr="003A463C" w:rsidRDefault="000902C6" w:rsidP="000902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All’Ufficio Tributi del Comune di</w:t>
      </w:r>
    </w:p>
    <w:p w14:paraId="0F49B17C" w14:textId="77777777" w:rsidR="000902C6" w:rsidRDefault="000902C6" w:rsidP="000902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192AAC01" w14:textId="77777777" w:rsidR="000902C6" w:rsidRPr="000B382F" w:rsidRDefault="000902C6" w:rsidP="000902C6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1515608F" w14:textId="77777777" w:rsidR="000902C6" w:rsidRPr="003A463C" w:rsidRDefault="000902C6" w:rsidP="000902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 xml:space="preserve">All’Ufficio Tecnico del Comune di </w:t>
      </w:r>
    </w:p>
    <w:p w14:paraId="7025F848" w14:textId="77777777" w:rsidR="000902C6" w:rsidRDefault="000902C6" w:rsidP="000902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7BB2D40B" w14:textId="77777777" w:rsidR="000902C6" w:rsidRPr="000B382F" w:rsidRDefault="000902C6" w:rsidP="000902C6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167DADCC" w14:textId="77777777" w:rsidR="000902C6" w:rsidRDefault="000902C6" w:rsidP="000902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 Gestore dei Servizi di Igiene Urbana</w:t>
      </w:r>
    </w:p>
    <w:p w14:paraId="6E813210" w14:textId="77777777" w:rsidR="000902C6" w:rsidRPr="00340F51" w:rsidRDefault="000902C6" w:rsidP="000902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A9089" w14:textId="77777777" w:rsidR="000902C6" w:rsidRPr="00340F51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b/>
          <w:bCs/>
          <w:sz w:val="24"/>
          <w:szCs w:val="24"/>
        </w:rPr>
        <w:t>OGGETTO: CESSAZIONE COMPOSTAGGIO DOMESTICO DELLA FRAZIONE UMIDA E RICHIESTA REVOCA RIDUZIONE TRIBUTO.</w:t>
      </w:r>
    </w:p>
    <w:p w14:paraId="2C37DA5F" w14:textId="77777777" w:rsidR="000902C6" w:rsidRPr="00340F51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Io sottoscritto/a____________________________nato/a il __/__/____ a ____________________________ e residente a_______________________(__) in Via/Piazza____________________________________________________N.___ telefono ____________________ Codice Fiscale ____________________________ Numero componenti del nucleo famigliare________________________________</w:t>
      </w:r>
    </w:p>
    <w:p w14:paraId="75C13910" w14:textId="77777777" w:rsidR="000902C6" w:rsidRPr="00340F51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Dati dell’intestatario della TARI (non compilare se coincidono con quelli del richiedente)</w:t>
      </w:r>
    </w:p>
    <w:p w14:paraId="10B710C1" w14:textId="77777777" w:rsidR="000902C6" w:rsidRPr="00340F51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Cognome_________________________________________Nome__________________________Via _____________________________________________________________________n.______</w:t>
      </w:r>
    </w:p>
    <w:p w14:paraId="5A0A6BFE" w14:textId="77777777" w:rsidR="000902C6" w:rsidRPr="00340F51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Comune_____________________________________Tel._________________________________</w:t>
      </w:r>
    </w:p>
    <w:p w14:paraId="5CDDCBBC" w14:textId="77777777" w:rsidR="000902C6" w:rsidRPr="00340F51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Premesso che in passato ha presentato istanza per la riduzione della Tassa Rifiuti accordata a coloro che effettuano il compostaggio domestico,</w:t>
      </w:r>
    </w:p>
    <w:p w14:paraId="43DDCAAE" w14:textId="77777777" w:rsidR="000902C6" w:rsidRPr="00340F51" w:rsidRDefault="000902C6" w:rsidP="0009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COMUNICA</w:t>
      </w:r>
    </w:p>
    <w:p w14:paraId="2EB557D1" w14:textId="77777777" w:rsidR="000902C6" w:rsidRPr="00340F51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Di rinunciare ad effettuare il compostaggio domestico nell’unità immobiliare di residenza o domicilio con decorrenza dal __/__/_____ e che tale dichiarazione rispecchia la volontà dell’intero nucleo famigliare di appartenenza.</w:t>
      </w:r>
    </w:p>
    <w:p w14:paraId="7DF6C843" w14:textId="77777777" w:rsidR="000902C6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Di rinunciare conseguentemente alla corrispondente riduzione sulla tassa rifiuti precedentemente accordata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D9C49" w14:textId="77777777" w:rsidR="000902C6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dichiara che il metodo utilizzato per il Compostaggio è stato il seguente:</w:t>
      </w:r>
    </w:p>
    <w:p w14:paraId="2B1196BB" w14:textId="77777777" w:rsidR="000902C6" w:rsidRDefault="000902C6" w:rsidP="000902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463C">
        <w:rPr>
          <w:rFonts w:ascii="Times New Roman" w:hAnsi="Times New Roman" w:cs="Times New Roman"/>
          <w:sz w:val="24"/>
          <w:szCs w:val="24"/>
        </w:rPr>
        <w:t>COMPOSTIERA</w:t>
      </w:r>
      <w:r w:rsidRPr="000E7136">
        <w:rPr>
          <w:rFonts w:ascii="Times New Roman" w:hAnsi="Times New Roman" w:cs="Times New Roman"/>
          <w:i/>
          <w:iCs/>
          <w:sz w:val="20"/>
          <w:szCs w:val="20"/>
        </w:rPr>
        <w:t>(consegnata dal Comune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0E7136">
        <w:rPr>
          <w:rFonts w:ascii="Times New Roman" w:hAnsi="Times New Roman" w:cs="Times New Roman"/>
          <w:i/>
          <w:iCs/>
          <w:sz w:val="20"/>
          <w:szCs w:val="20"/>
        </w:rPr>
        <w:t>Gestore in comodato d’uso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da restituire</w:t>
      </w:r>
      <w:r w:rsidRPr="000E7136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5CD0414C" w14:textId="77777777" w:rsidR="000902C6" w:rsidRPr="000E7136" w:rsidRDefault="000902C6" w:rsidP="000902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COMPOSTIERA DI PROPRIETA’</w:t>
      </w:r>
    </w:p>
    <w:p w14:paraId="3C65F7BF" w14:textId="77777777" w:rsidR="000902C6" w:rsidRPr="003A463C" w:rsidRDefault="000902C6" w:rsidP="000902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CONCIMAIA</w:t>
      </w:r>
      <w:r>
        <w:rPr>
          <w:rFonts w:ascii="Times New Roman" w:hAnsi="Times New Roman" w:cs="Times New Roman"/>
          <w:sz w:val="24"/>
          <w:szCs w:val="24"/>
        </w:rPr>
        <w:t xml:space="preserve"> O BUCA</w:t>
      </w:r>
    </w:p>
    <w:p w14:paraId="2EDE2CE2" w14:textId="77777777" w:rsidR="000902C6" w:rsidRPr="003A463C" w:rsidRDefault="000902C6" w:rsidP="000902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 xml:space="preserve">CASSA DI COMPOSTAGGIO </w:t>
      </w:r>
      <w:r>
        <w:rPr>
          <w:rFonts w:ascii="Times New Roman" w:hAnsi="Times New Roman" w:cs="Times New Roman"/>
          <w:sz w:val="24"/>
          <w:szCs w:val="24"/>
        </w:rPr>
        <w:t xml:space="preserve">IN LEGNO </w:t>
      </w:r>
    </w:p>
    <w:p w14:paraId="1C6CB36B" w14:textId="77777777" w:rsidR="000902C6" w:rsidRDefault="000902C6" w:rsidP="0009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Bojano</w:t>
      </w:r>
      <w:r w:rsidRPr="00340F51">
        <w:rPr>
          <w:rFonts w:ascii="Times New Roman" w:hAnsi="Times New Roman" w:cs="Times New Roman"/>
          <w:sz w:val="24"/>
          <w:szCs w:val="24"/>
        </w:rPr>
        <w:t xml:space="preserve">, li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  <w:r w:rsidRPr="00340F51">
        <w:rPr>
          <w:rFonts w:ascii="Times New Roman" w:hAnsi="Times New Roman" w:cs="Times New Roman"/>
          <w:sz w:val="24"/>
          <w:szCs w:val="24"/>
        </w:rPr>
        <w:tab/>
      </w:r>
    </w:p>
    <w:p w14:paraId="112BD722" w14:textId="77777777" w:rsidR="000902C6" w:rsidRPr="00340F51" w:rsidRDefault="000902C6" w:rsidP="000902C6">
      <w:pPr>
        <w:ind w:left="6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0F51">
        <w:rPr>
          <w:rFonts w:ascii="Times New Roman" w:hAnsi="Times New Roman" w:cs="Times New Roman"/>
          <w:sz w:val="24"/>
          <w:szCs w:val="24"/>
        </w:rPr>
        <w:t>IL RICHIEDENTE</w:t>
      </w:r>
    </w:p>
    <w:p w14:paraId="59E8DCDC" w14:textId="63D45FC8" w:rsidR="000902C6" w:rsidRDefault="000902C6" w:rsidP="000902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____________________________</w:t>
      </w:r>
    </w:p>
    <w:p w14:paraId="59A997C3" w14:textId="68A79F7C" w:rsidR="007F1046" w:rsidRPr="000902C6" w:rsidRDefault="007F1046" w:rsidP="000902C6"/>
    <w:sectPr w:rsidR="007F1046" w:rsidRPr="000902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2DDD" w14:textId="77777777" w:rsidR="006B1EA8" w:rsidRDefault="006B1EA8" w:rsidP="007F1046">
      <w:pPr>
        <w:spacing w:after="0" w:line="240" w:lineRule="auto"/>
      </w:pPr>
      <w:r>
        <w:separator/>
      </w:r>
    </w:p>
  </w:endnote>
  <w:endnote w:type="continuationSeparator" w:id="0">
    <w:p w14:paraId="15BCF15B" w14:textId="77777777" w:rsidR="006B1EA8" w:rsidRDefault="006B1EA8" w:rsidP="007F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BEFC" w14:textId="77777777" w:rsidR="006B1EA8" w:rsidRDefault="006B1EA8" w:rsidP="007F1046">
      <w:pPr>
        <w:spacing w:after="0" w:line="240" w:lineRule="auto"/>
      </w:pPr>
      <w:r>
        <w:separator/>
      </w:r>
    </w:p>
  </w:footnote>
  <w:footnote w:type="continuationSeparator" w:id="0">
    <w:p w14:paraId="4AC018B0" w14:textId="77777777" w:rsidR="006B1EA8" w:rsidRDefault="006B1EA8" w:rsidP="007F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1689" w14:textId="77777777" w:rsidR="007F1046" w:rsidRDefault="007F1046" w:rsidP="007F1046">
    <w:pPr>
      <w:pStyle w:val="Defaul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Regolamento allegato alla Deliberazione di C.C. n. 48/2021</w:t>
    </w:r>
  </w:p>
  <w:p w14:paraId="26BA7916" w14:textId="77777777" w:rsidR="007F1046" w:rsidRDefault="007F1046" w:rsidP="007F1046">
    <w:pPr>
      <w:pStyle w:val="Default"/>
      <w:jc w:val="center"/>
      <w:rPr>
        <w:sz w:val="18"/>
        <w:szCs w:val="18"/>
      </w:rPr>
    </w:pPr>
    <w:r>
      <w:rPr>
        <w:i/>
        <w:iCs/>
        <w:sz w:val="18"/>
        <w:szCs w:val="18"/>
      </w:rPr>
      <w:t xml:space="preserve"> “Approvazione del Regolamento Comunale del compostaggio domestico”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74F"/>
    <w:multiLevelType w:val="hybridMultilevel"/>
    <w:tmpl w:val="A54A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A94"/>
    <w:multiLevelType w:val="hybridMultilevel"/>
    <w:tmpl w:val="9B5EE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572A"/>
    <w:multiLevelType w:val="hybridMultilevel"/>
    <w:tmpl w:val="E2D24DF6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D8"/>
    <w:multiLevelType w:val="hybridMultilevel"/>
    <w:tmpl w:val="52588CE2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6D6DC5"/>
    <w:multiLevelType w:val="hybridMultilevel"/>
    <w:tmpl w:val="1E8C4698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5301"/>
    <w:multiLevelType w:val="hybridMultilevel"/>
    <w:tmpl w:val="42D0B530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154D"/>
    <w:multiLevelType w:val="hybridMultilevel"/>
    <w:tmpl w:val="B76413A6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6"/>
    <w:rsid w:val="000902C6"/>
    <w:rsid w:val="006B1EA8"/>
    <w:rsid w:val="007F1046"/>
    <w:rsid w:val="00B90ADD"/>
    <w:rsid w:val="00D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A18"/>
  <w15:chartTrackingRefBased/>
  <w15:docId w15:val="{B9EEF8B2-934D-44A2-A530-6736B80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0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046"/>
  </w:style>
  <w:style w:type="paragraph" w:styleId="Pidipagina">
    <w:name w:val="footer"/>
    <w:basedOn w:val="Normale"/>
    <w:link w:val="Pidipagina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046"/>
  </w:style>
  <w:style w:type="paragraph" w:customStyle="1" w:styleId="Default">
    <w:name w:val="Default"/>
    <w:rsid w:val="007F1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Marro</dc:creator>
  <cp:keywords/>
  <dc:description/>
  <cp:lastModifiedBy>sael</cp:lastModifiedBy>
  <cp:revision>2</cp:revision>
  <dcterms:created xsi:type="dcterms:W3CDTF">2022-03-14T08:59:00Z</dcterms:created>
  <dcterms:modified xsi:type="dcterms:W3CDTF">2022-03-14T08:59:00Z</dcterms:modified>
</cp:coreProperties>
</file>